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3CE" w:rsidRDefault="005B73CE"/>
    <w:p w:rsidR="005B73CE" w:rsidRPr="005B73CE" w:rsidRDefault="005B73CE">
      <w:pPr>
        <w:rPr>
          <w:b/>
        </w:rPr>
      </w:pPr>
    </w:p>
    <w:p w:rsidR="005B73CE" w:rsidRPr="005B73CE" w:rsidRDefault="005B73CE">
      <w:pPr>
        <w:rPr>
          <w:b/>
          <w:sz w:val="32"/>
          <w:szCs w:val="32"/>
        </w:rPr>
      </w:pPr>
      <w:proofErr w:type="gramStart"/>
      <w:r w:rsidRPr="005B73CE">
        <w:rPr>
          <w:b/>
          <w:sz w:val="32"/>
          <w:szCs w:val="32"/>
        </w:rPr>
        <w:t>Target  Focus</w:t>
      </w:r>
      <w:proofErr w:type="gramEnd"/>
      <w:r w:rsidRPr="005B73CE">
        <w:rPr>
          <w:b/>
          <w:sz w:val="32"/>
          <w:szCs w:val="32"/>
        </w:rPr>
        <w:t xml:space="preserve"> on Distinctive, Defining Characteristics of the Place</w:t>
      </w:r>
    </w:p>
    <w:p w:rsidR="005B73CE" w:rsidRDefault="005B73CE">
      <w:pPr>
        <w:rPr>
          <w:sz w:val="40"/>
          <w:szCs w:val="40"/>
        </w:rPr>
      </w:pPr>
    </w:p>
    <w:p w:rsidR="005B73CE" w:rsidRPr="005B73CE" w:rsidRDefault="005B73CE">
      <w:pPr>
        <w:rPr>
          <w:sz w:val="40"/>
          <w:szCs w:val="40"/>
        </w:rPr>
      </w:pPr>
      <w:r w:rsidRPr="005B73CE">
        <w:rPr>
          <w:sz w:val="40"/>
          <w:szCs w:val="40"/>
        </w:rPr>
        <w:pict>
          <v:shapetype id="_x0000_t23" coordsize="21600,21600" o:spt="23" adj="5400" path="m,10800qy10800,,21600,10800,10800,21600,,10800xm@0,10800qy10800@2@1,10800,10800@0@0,10800xe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o:connecttype="custom" o:connectlocs="10800,0;3163,3163;0,10800;3163,18437;10800,21600;18437,18437;21600,10800;18437,3163" textboxrect="3163,3163,18437,18437"/>
            <v:handles>
              <v:h position="#0,center" xrange="0,10800"/>
            </v:handles>
          </v:shapetype>
          <v:shape id="_x0000_s1027" type="#_x0000_t23" style="position:absolute;margin-left:30.75pt;margin-top:44.9pt;width:416.25pt;height:396pt;z-index:251658240" adj="7874"/>
        </w:pict>
      </w:r>
    </w:p>
    <w:sectPr w:rsidR="005B73CE" w:rsidRPr="005B73CE" w:rsidSect="004E38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73CE"/>
    <w:rsid w:val="004E38F3"/>
    <w:rsid w:val="005B73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38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7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3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hsstudent</dc:creator>
  <cp:lastModifiedBy>hsstudent</cp:lastModifiedBy>
  <cp:revision>1</cp:revision>
  <dcterms:created xsi:type="dcterms:W3CDTF">2011-10-04T04:09:00Z</dcterms:created>
  <dcterms:modified xsi:type="dcterms:W3CDTF">2011-10-04T04:14:00Z</dcterms:modified>
</cp:coreProperties>
</file>